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01237" w14:textId="77777777" w:rsidR="00664F8F" w:rsidRPr="00F92D83" w:rsidRDefault="00664F8F" w:rsidP="00664F8F">
      <w:pPr>
        <w:jc w:val="center"/>
        <w:rPr>
          <w:b/>
          <w:bCs/>
          <w:u w:val="single"/>
          <w:lang w:val="es-ES"/>
        </w:rPr>
      </w:pPr>
      <w:r w:rsidRPr="00F92D83">
        <w:rPr>
          <w:b/>
          <w:bCs/>
          <w:u w:val="single"/>
          <w:lang w:val="es-ES"/>
        </w:rPr>
        <w:t xml:space="preserve">Tarea </w:t>
      </w:r>
      <w:r>
        <w:rPr>
          <w:b/>
          <w:bCs/>
          <w:u w:val="single"/>
          <w:lang w:val="es-ES"/>
        </w:rPr>
        <w:t>de</w:t>
      </w:r>
      <w:r w:rsidRPr="00F92D83">
        <w:rPr>
          <w:b/>
          <w:bCs/>
          <w:u w:val="single"/>
          <w:lang w:val="es-ES"/>
        </w:rPr>
        <w:t xml:space="preserve"> verano</w:t>
      </w:r>
    </w:p>
    <w:p w14:paraId="4207C5A3" w14:textId="77777777" w:rsidR="00664F8F" w:rsidRPr="00F92D83" w:rsidRDefault="00664F8F" w:rsidP="00664F8F">
      <w:pPr>
        <w:jc w:val="center"/>
        <w:rPr>
          <w:b/>
          <w:bCs/>
          <w:u w:val="single"/>
          <w:lang w:val="es-ES"/>
        </w:rPr>
      </w:pPr>
      <w:r w:rsidRPr="00F92D83">
        <w:rPr>
          <w:b/>
          <w:bCs/>
          <w:u w:val="single"/>
          <w:lang w:val="es-ES"/>
        </w:rPr>
        <w:t>Español –Juniors</w:t>
      </w:r>
    </w:p>
    <w:p w14:paraId="3F35C938" w14:textId="0B1DAAA3" w:rsidR="00664F8F" w:rsidRDefault="00664F8F" w:rsidP="00664F8F">
      <w:pPr>
        <w:jc w:val="center"/>
        <w:rPr>
          <w:b/>
          <w:bCs/>
          <w:u w:val="single"/>
          <w:lang w:val="es-ES"/>
        </w:rPr>
      </w:pPr>
      <w:r w:rsidRPr="00F92D83">
        <w:rPr>
          <w:b/>
          <w:bCs/>
          <w:u w:val="single"/>
          <w:lang w:val="es-ES"/>
        </w:rPr>
        <w:t xml:space="preserve">Sra. Bonkowski – </w:t>
      </w:r>
      <w:proofErr w:type="gramStart"/>
      <w:r w:rsidRPr="00F92D83">
        <w:rPr>
          <w:b/>
          <w:bCs/>
          <w:u w:val="single"/>
          <w:lang w:val="es-ES"/>
        </w:rPr>
        <w:t>Mayo</w:t>
      </w:r>
      <w:proofErr w:type="gramEnd"/>
      <w:r w:rsidRPr="00F92D83">
        <w:rPr>
          <w:b/>
          <w:bCs/>
          <w:u w:val="single"/>
          <w:lang w:val="es-ES"/>
        </w:rPr>
        <w:t xml:space="preserve"> 202</w:t>
      </w:r>
      <w:r>
        <w:rPr>
          <w:b/>
          <w:bCs/>
          <w:u w:val="single"/>
          <w:lang w:val="es-ES"/>
        </w:rPr>
        <w:t>4</w:t>
      </w:r>
    </w:p>
    <w:p w14:paraId="0C27DD26" w14:textId="77777777" w:rsidR="0031667D" w:rsidRPr="00F92D83" w:rsidRDefault="0031667D" w:rsidP="00664F8F">
      <w:pPr>
        <w:jc w:val="center"/>
        <w:rPr>
          <w:b/>
          <w:bCs/>
          <w:u w:val="single"/>
          <w:lang w:val="es-ES"/>
        </w:rPr>
      </w:pPr>
    </w:p>
    <w:p w14:paraId="052F8020" w14:textId="77777777" w:rsidR="00E1753D" w:rsidRDefault="00664F8F" w:rsidP="00664F8F">
      <w:pPr>
        <w:rPr>
          <w:rFonts w:ascii="Comic Sans MS" w:hAnsi="Comic Sans MS"/>
          <w:lang w:val="es-ES"/>
        </w:rPr>
      </w:pPr>
      <w:r w:rsidRPr="0065389C">
        <w:rPr>
          <w:rFonts w:ascii="Comic Sans MS" w:hAnsi="Comic Sans MS"/>
          <w:lang w:val="es-ES"/>
        </w:rPr>
        <w:t>Artículos</w:t>
      </w:r>
    </w:p>
    <w:p w14:paraId="0D753C5E" w14:textId="2B5C6DC7" w:rsidR="00664F8F" w:rsidRDefault="00664F8F" w:rsidP="00664F8F">
      <w:pPr>
        <w:rPr>
          <w:rFonts w:ascii="Comic Sans MS" w:hAnsi="Comic Sans MS"/>
          <w:lang w:val="es-ES"/>
        </w:rPr>
      </w:pPr>
      <w:r w:rsidRPr="0065389C">
        <w:rPr>
          <w:rFonts w:ascii="Comic Sans MS" w:hAnsi="Comic Sans MS"/>
          <w:lang w:val="es-ES"/>
        </w:rPr>
        <w:t xml:space="preserve">Fecha de entrega: Sesión 2  </w:t>
      </w:r>
    </w:p>
    <w:p w14:paraId="13EC2AE9" w14:textId="77777777" w:rsidR="00E1753D" w:rsidRPr="0065389C" w:rsidRDefault="00E1753D" w:rsidP="00664F8F">
      <w:pPr>
        <w:rPr>
          <w:rFonts w:ascii="Comic Sans MS" w:hAnsi="Comic Sans MS"/>
          <w:lang w:val="es-ES"/>
        </w:rPr>
      </w:pPr>
    </w:p>
    <w:p w14:paraId="65999F83" w14:textId="77777777" w:rsidR="00664F8F" w:rsidRPr="0065389C" w:rsidRDefault="00664F8F" w:rsidP="00664F8F">
      <w:pPr>
        <w:rPr>
          <w:rFonts w:ascii="Comic Sans MS" w:hAnsi="Comic Sans MS"/>
          <w:u w:val="single"/>
          <w:lang w:val="es-ES"/>
        </w:rPr>
      </w:pPr>
      <w:r w:rsidRPr="0065389C">
        <w:rPr>
          <w:rFonts w:ascii="Comic Sans MS" w:hAnsi="Comic Sans MS"/>
          <w:u w:val="single"/>
          <w:lang w:val="es-ES"/>
        </w:rPr>
        <w:t>Instrucciones:</w:t>
      </w:r>
    </w:p>
    <w:p w14:paraId="51895BBA" w14:textId="77777777" w:rsidR="00664F8F" w:rsidRPr="0065389C" w:rsidRDefault="00664F8F" w:rsidP="00664F8F">
      <w:pPr>
        <w:pStyle w:val="ListParagraph"/>
        <w:numPr>
          <w:ilvl w:val="0"/>
          <w:numId w:val="1"/>
        </w:numPr>
        <w:rPr>
          <w:rFonts w:ascii="Comic Sans MS" w:hAnsi="Comic Sans MS"/>
          <w:lang w:val="es-ES"/>
        </w:rPr>
      </w:pPr>
      <w:r w:rsidRPr="0065389C">
        <w:rPr>
          <w:rFonts w:ascii="Comic Sans MS" w:hAnsi="Comic Sans MS"/>
          <w:lang w:val="es-ES"/>
        </w:rPr>
        <w:t xml:space="preserve">Buscar cuatro artículos sobre cuatro temas diferentes de BI: Experiencias, Identidades, Organización Social, Ingenio Humano y Cómo compartimos el planeta. </w:t>
      </w:r>
    </w:p>
    <w:p w14:paraId="1D90C112" w14:textId="77777777" w:rsidR="00664F8F" w:rsidRPr="0065389C" w:rsidRDefault="00664F8F" w:rsidP="00664F8F">
      <w:pPr>
        <w:pStyle w:val="ListParagraph"/>
        <w:numPr>
          <w:ilvl w:val="0"/>
          <w:numId w:val="1"/>
        </w:numPr>
        <w:rPr>
          <w:rFonts w:ascii="Comic Sans MS" w:hAnsi="Comic Sans MS"/>
          <w:lang w:val="es-ES"/>
        </w:rPr>
      </w:pPr>
      <w:r w:rsidRPr="0065389C">
        <w:rPr>
          <w:rFonts w:ascii="Comic Sans MS" w:hAnsi="Comic Sans MS"/>
          <w:lang w:val="es-ES"/>
        </w:rPr>
        <w:t>Escoger artículos recientes (del año 202</w:t>
      </w:r>
      <w:r>
        <w:rPr>
          <w:rFonts w:ascii="Comic Sans MS" w:hAnsi="Comic Sans MS"/>
          <w:lang w:val="es-ES"/>
        </w:rPr>
        <w:t>3</w:t>
      </w:r>
      <w:r w:rsidRPr="0065389C">
        <w:rPr>
          <w:rFonts w:ascii="Comic Sans MS" w:hAnsi="Comic Sans MS"/>
          <w:lang w:val="es-ES"/>
        </w:rPr>
        <w:t xml:space="preserve"> </w:t>
      </w:r>
      <w:proofErr w:type="spellStart"/>
      <w:r w:rsidRPr="0065389C">
        <w:rPr>
          <w:rFonts w:ascii="Comic Sans MS" w:hAnsi="Comic Sans MS"/>
          <w:lang w:val="es-ES"/>
        </w:rPr>
        <w:t>ó</w:t>
      </w:r>
      <w:proofErr w:type="spellEnd"/>
      <w:r w:rsidRPr="0065389C">
        <w:rPr>
          <w:rFonts w:ascii="Comic Sans MS" w:hAnsi="Comic Sans MS"/>
          <w:lang w:val="es-ES"/>
        </w:rPr>
        <w:t xml:space="preserve"> 202</w:t>
      </w:r>
      <w:r>
        <w:rPr>
          <w:rFonts w:ascii="Comic Sans MS" w:hAnsi="Comic Sans MS"/>
          <w:lang w:val="es-ES"/>
        </w:rPr>
        <w:t>4</w:t>
      </w:r>
      <w:r w:rsidRPr="0065389C">
        <w:rPr>
          <w:rFonts w:ascii="Comic Sans MS" w:hAnsi="Comic Sans MS"/>
          <w:lang w:val="es-ES"/>
        </w:rPr>
        <w:t xml:space="preserve">) </w:t>
      </w:r>
    </w:p>
    <w:p w14:paraId="554B827D" w14:textId="77777777" w:rsidR="00664F8F" w:rsidRPr="0065389C" w:rsidRDefault="00664F8F" w:rsidP="00664F8F">
      <w:pPr>
        <w:pStyle w:val="ListParagraph"/>
        <w:numPr>
          <w:ilvl w:val="0"/>
          <w:numId w:val="1"/>
        </w:numPr>
        <w:rPr>
          <w:rFonts w:ascii="Comic Sans MS" w:hAnsi="Comic Sans MS"/>
          <w:lang w:val="es-ES"/>
        </w:rPr>
      </w:pPr>
      <w:r w:rsidRPr="0065389C">
        <w:rPr>
          <w:rFonts w:ascii="Comic Sans MS" w:hAnsi="Comic Sans MS"/>
          <w:lang w:val="es-ES"/>
        </w:rPr>
        <w:t>Leer el artículo y hacer una ficha para cada artículo.</w:t>
      </w:r>
      <w:r>
        <w:rPr>
          <w:rFonts w:ascii="Comic Sans MS" w:hAnsi="Comic Sans MS"/>
          <w:lang w:val="es-ES"/>
        </w:rPr>
        <w:t xml:space="preserve"> Mira el documento adjunto.</w:t>
      </w:r>
    </w:p>
    <w:p w14:paraId="4CD9E308" w14:textId="77777777" w:rsidR="00664F8F" w:rsidRPr="0065389C" w:rsidRDefault="00664F8F" w:rsidP="00664F8F">
      <w:pPr>
        <w:pStyle w:val="ListParagraph"/>
        <w:numPr>
          <w:ilvl w:val="0"/>
          <w:numId w:val="1"/>
        </w:numPr>
        <w:rPr>
          <w:rFonts w:ascii="Comic Sans MS" w:hAnsi="Comic Sans MS"/>
          <w:lang w:val="es-ES"/>
        </w:rPr>
      </w:pPr>
      <w:r w:rsidRPr="0065389C">
        <w:rPr>
          <w:rFonts w:ascii="Comic Sans MS" w:hAnsi="Comic Sans MS"/>
          <w:lang w:val="es-ES"/>
        </w:rPr>
        <w:t xml:space="preserve">Llenar la ficha de artículos con lápiz o bolígrafo en oraciones completas. </w:t>
      </w:r>
    </w:p>
    <w:p w14:paraId="5DE779C7" w14:textId="77777777" w:rsidR="00664F8F" w:rsidRPr="00E24C86" w:rsidRDefault="00664F8F" w:rsidP="00664F8F">
      <w:pPr>
        <w:rPr>
          <w:lang w:val="es-ES"/>
        </w:rPr>
      </w:pPr>
    </w:p>
    <w:p w14:paraId="1437B943" w14:textId="77777777" w:rsidR="00664F8F" w:rsidRPr="00307AC8" w:rsidRDefault="00664F8F" w:rsidP="00664F8F">
      <w:pPr>
        <w:rPr>
          <w:b/>
          <w:bCs/>
          <w:lang w:val="es-ES"/>
        </w:rPr>
      </w:pPr>
      <w:r w:rsidRPr="00307AC8">
        <w:rPr>
          <w:b/>
          <w:bCs/>
          <w:lang w:val="es-ES"/>
        </w:rPr>
        <w:t>*Recuerda… estamos estudiando el mundo hispano, así que los artículos deben ser de países hispanos y en español. De lo contrario, tendrás que hacerlos de nuevo.</w:t>
      </w:r>
    </w:p>
    <w:p w14:paraId="38CAFD62" w14:textId="77777777" w:rsidR="00664F8F" w:rsidRDefault="00664F8F" w:rsidP="00664F8F">
      <w:pPr>
        <w:rPr>
          <w:rFonts w:ascii="Segoe UI Symbol" w:hAnsi="Segoe UI Symbol" w:cs="Segoe UI Symbol"/>
          <w:b/>
          <w:bCs/>
          <w:lang w:val="es-ES"/>
        </w:rPr>
      </w:pPr>
      <w:r w:rsidRPr="00307AC8">
        <w:rPr>
          <w:b/>
          <w:bCs/>
          <w:lang w:val="es-ES"/>
        </w:rPr>
        <w:t xml:space="preserve">Ni Brasil ni Portugal son países hispanos </w:t>
      </w:r>
      <w:r w:rsidRPr="00307AC8">
        <w:rPr>
          <w:rFonts w:ascii="Segoe UI Symbol" w:hAnsi="Segoe UI Symbol" w:cs="Segoe UI Symbol"/>
          <w:b/>
          <w:bCs/>
          <w:lang w:val="es-ES"/>
        </w:rPr>
        <w:t>☺</w:t>
      </w:r>
    </w:p>
    <w:p w14:paraId="5E675B5C" w14:textId="77777777" w:rsidR="00664F8F" w:rsidRPr="00F67800" w:rsidRDefault="00664F8F" w:rsidP="00664F8F">
      <w:pPr>
        <w:rPr>
          <w:rFonts w:ascii="Comic Sans MS" w:hAnsi="Comic Sans MS" w:cs="Segoe UI Symbol"/>
          <w:lang w:val="es-ES"/>
        </w:rPr>
      </w:pPr>
    </w:p>
    <w:p w14:paraId="3E28D28E" w14:textId="77777777" w:rsidR="00664F8F" w:rsidRPr="00F67800" w:rsidRDefault="00664F8F" w:rsidP="00664F8F">
      <w:pPr>
        <w:rPr>
          <w:rFonts w:ascii="Comic Sans MS" w:hAnsi="Comic Sans MS"/>
          <w:lang w:val="es-ES"/>
        </w:rPr>
      </w:pPr>
      <w:r w:rsidRPr="00F67800">
        <w:rPr>
          <w:rFonts w:ascii="Comic Sans MS" w:hAnsi="Comic Sans MS" w:cs="Segoe UI Symbol"/>
          <w:lang w:val="es-ES"/>
        </w:rPr>
        <w:t xml:space="preserve">Si tienen preguntas, pueden escribirme a </w:t>
      </w:r>
      <w:r w:rsidRPr="00E1753D">
        <w:rPr>
          <w:rFonts w:ascii="Comic Sans MS" w:hAnsi="Comic Sans MS" w:cs="Segoe UI Symbol"/>
          <w:b/>
          <w:bCs/>
          <w:lang w:val="es-ES"/>
        </w:rPr>
        <w:t>senorabonkowski@gmail.com</w:t>
      </w:r>
    </w:p>
    <w:p w14:paraId="477D7747" w14:textId="7B3149AA" w:rsidR="00CF50E4" w:rsidRPr="00664F8F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  <w:lang w:val="es-ES"/>
        </w:rPr>
      </w:pPr>
    </w:p>
    <w:p w14:paraId="2CE40A47" w14:textId="436B01A9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7B2B8F40" w14:textId="512388CE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5B4418BB" w14:textId="5E75AC3A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635D154B" w14:textId="0506D17D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719F69D2" w14:textId="0BAB8D16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4F5038C4" w14:textId="539EA4BF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082322A9" w14:textId="46F556C1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4D0E0E24" w14:textId="2F4167BA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7B350C94" w14:textId="3D308AF1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0A4F1F17" w14:textId="1868592D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7631C014" w14:textId="6DA2A9F6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145F3563" w14:textId="238FC38D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5D4DAE9E" w14:textId="0830DEA9" w:rsidR="00CF50E4" w:rsidRDefault="00CF50E4" w:rsidP="00753D95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i/>
          <w:iCs/>
          <w:color w:val="000000"/>
        </w:rPr>
      </w:pPr>
    </w:p>
    <w:p w14:paraId="2124E692" w14:textId="07D33D04" w:rsidR="00753D95" w:rsidRPr="00E1753D" w:rsidRDefault="00664F8F">
      <w:pPr>
        <w:rPr>
          <w:rFonts w:cs="Times"/>
          <w:b/>
          <w:bCs/>
          <w:i/>
          <w:iCs/>
          <w:color w:val="000000"/>
          <w:sz w:val="28"/>
          <w:szCs w:val="28"/>
        </w:rPr>
      </w:pPr>
      <w:r w:rsidRPr="00E1753D">
        <w:rPr>
          <w:rFonts w:cs="Times"/>
          <w:b/>
          <w:bCs/>
          <w:i/>
          <w:iCs/>
          <w:color w:val="000000"/>
          <w:sz w:val="28"/>
          <w:szCs w:val="28"/>
        </w:rPr>
        <w:lastRenderedPageBreak/>
        <w:t>Ficha de Lectura</w:t>
      </w:r>
      <w:bookmarkStart w:id="0" w:name="_GoBack"/>
      <w:bookmarkEnd w:id="0"/>
    </w:p>
    <w:p w14:paraId="4DD87CBF" w14:textId="77777777" w:rsidR="00664F8F" w:rsidRDefault="00664F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50"/>
        <w:gridCol w:w="2069"/>
        <w:gridCol w:w="271"/>
        <w:gridCol w:w="3325"/>
      </w:tblGrid>
      <w:tr w:rsidR="008A7081" w14:paraId="123B990A" w14:textId="77777777" w:rsidTr="008A7081">
        <w:tc>
          <w:tcPr>
            <w:tcW w:w="7465" w:type="dxa"/>
            <w:gridSpan w:val="4"/>
          </w:tcPr>
          <w:p w14:paraId="571495AF" w14:textId="3779B2FA" w:rsidR="008A7081" w:rsidRDefault="008A7081">
            <w:r>
              <w:t>Tu nombre:</w:t>
            </w:r>
          </w:p>
          <w:p w14:paraId="4BBF2CEC" w14:textId="77777777" w:rsidR="008A7081" w:rsidRDefault="008A7081"/>
        </w:tc>
        <w:tc>
          <w:tcPr>
            <w:tcW w:w="3325" w:type="dxa"/>
          </w:tcPr>
          <w:p w14:paraId="002B251E" w14:textId="69B9BCD3" w:rsidR="008A7081" w:rsidRDefault="008A7081">
            <w:r>
              <w:t>Fecha:</w:t>
            </w:r>
          </w:p>
        </w:tc>
      </w:tr>
      <w:tr w:rsidR="00B60440" w14:paraId="48D7EEC3" w14:textId="77777777" w:rsidTr="00B60440">
        <w:tc>
          <w:tcPr>
            <w:tcW w:w="4675" w:type="dxa"/>
          </w:tcPr>
          <w:p w14:paraId="5F13AD89" w14:textId="2E2EF2C4" w:rsidR="00B60440" w:rsidRDefault="00B60440">
            <w:r>
              <w:t>Tema de BI:</w:t>
            </w:r>
          </w:p>
          <w:p w14:paraId="39FE03D2" w14:textId="77777777" w:rsidR="00B60440" w:rsidRDefault="00B60440"/>
          <w:p w14:paraId="63F02586" w14:textId="0EDC7194" w:rsidR="00B60440" w:rsidRDefault="00B60440"/>
        </w:tc>
        <w:tc>
          <w:tcPr>
            <w:tcW w:w="6115" w:type="dxa"/>
            <w:gridSpan w:val="4"/>
          </w:tcPr>
          <w:p w14:paraId="5356ED3C" w14:textId="3771DE6E" w:rsidR="00B60440" w:rsidRDefault="00B60440">
            <w:r>
              <w:t>Subtema:</w:t>
            </w:r>
          </w:p>
        </w:tc>
      </w:tr>
      <w:tr w:rsidR="008A7081" w14:paraId="244A07B0" w14:textId="77777777" w:rsidTr="00C91493">
        <w:tc>
          <w:tcPr>
            <w:tcW w:w="10790" w:type="dxa"/>
            <w:gridSpan w:val="5"/>
          </w:tcPr>
          <w:p w14:paraId="136ABD66" w14:textId="45C9177D" w:rsidR="008A7081" w:rsidRDefault="008A7081">
            <w:r>
              <w:t>Título</w:t>
            </w:r>
            <w:r w:rsidR="00664F8F">
              <w:t xml:space="preserve"> del articulo</w:t>
            </w:r>
            <w:r>
              <w:t>:</w:t>
            </w:r>
          </w:p>
          <w:p w14:paraId="00F0ACB6" w14:textId="77777777" w:rsidR="00875DA9" w:rsidRDefault="00875DA9"/>
          <w:p w14:paraId="2C1E5FB2" w14:textId="77777777" w:rsidR="008A7081" w:rsidRDefault="008A7081"/>
        </w:tc>
      </w:tr>
      <w:tr w:rsidR="008A7081" w14:paraId="27A89440" w14:textId="77777777" w:rsidTr="00EA504B">
        <w:tc>
          <w:tcPr>
            <w:tcW w:w="10790" w:type="dxa"/>
            <w:gridSpan w:val="5"/>
          </w:tcPr>
          <w:p w14:paraId="4715C227" w14:textId="4E96E2D6" w:rsidR="008A7081" w:rsidRDefault="008A7081">
            <w:r>
              <w:t>Fuente: (Enlace si es de Internet)</w:t>
            </w:r>
          </w:p>
          <w:p w14:paraId="28C63C7E" w14:textId="77777777" w:rsidR="008A7081" w:rsidRDefault="008A7081"/>
          <w:p w14:paraId="580B7DF2" w14:textId="77777777" w:rsidR="008A7081" w:rsidRDefault="008A7081"/>
          <w:p w14:paraId="4BEB9464" w14:textId="77777777" w:rsidR="00875DA9" w:rsidRDefault="00875DA9"/>
        </w:tc>
      </w:tr>
      <w:tr w:rsidR="008A7081" w14:paraId="42559D34" w14:textId="77777777" w:rsidTr="001F4A96">
        <w:tc>
          <w:tcPr>
            <w:tcW w:w="7194" w:type="dxa"/>
            <w:gridSpan w:val="3"/>
          </w:tcPr>
          <w:p w14:paraId="094C1F83" w14:textId="0D891013" w:rsidR="008A7081" w:rsidRDefault="008A7081">
            <w:r>
              <w:t>Autor o Autores:</w:t>
            </w:r>
          </w:p>
        </w:tc>
        <w:tc>
          <w:tcPr>
            <w:tcW w:w="3596" w:type="dxa"/>
            <w:gridSpan w:val="2"/>
          </w:tcPr>
          <w:p w14:paraId="4861AA46" w14:textId="0135D88F" w:rsidR="008A7081" w:rsidRDefault="008A7081">
            <w:r>
              <w:t>Fecha de Publicación:</w:t>
            </w:r>
          </w:p>
          <w:p w14:paraId="65CE166B" w14:textId="77777777" w:rsidR="008A7081" w:rsidRDefault="008A7081"/>
          <w:p w14:paraId="2E3F02A7" w14:textId="77777777" w:rsidR="008A7081" w:rsidRDefault="008A7081"/>
        </w:tc>
      </w:tr>
      <w:tr w:rsidR="008A7081" w14:paraId="58D0DFFD" w14:textId="77777777" w:rsidTr="008A7081">
        <w:tc>
          <w:tcPr>
            <w:tcW w:w="5125" w:type="dxa"/>
            <w:gridSpan w:val="2"/>
          </w:tcPr>
          <w:p w14:paraId="697CBA3E" w14:textId="09C19BE7" w:rsidR="008A7081" w:rsidRDefault="008A7081">
            <w:r>
              <w:t>Tipo de Texto:</w:t>
            </w:r>
          </w:p>
          <w:p w14:paraId="7101BB01" w14:textId="77777777" w:rsidR="008A7081" w:rsidRDefault="008A7081"/>
          <w:p w14:paraId="6A701770" w14:textId="77777777" w:rsidR="008A7081" w:rsidRDefault="008A7081"/>
        </w:tc>
        <w:tc>
          <w:tcPr>
            <w:tcW w:w="5665" w:type="dxa"/>
            <w:gridSpan w:val="3"/>
          </w:tcPr>
          <w:p w14:paraId="69400A1D" w14:textId="3D822E5A" w:rsidR="008A7081" w:rsidRDefault="008A7081"/>
        </w:tc>
      </w:tr>
      <w:tr w:rsidR="008A7081" w14:paraId="01D19462" w14:textId="77777777" w:rsidTr="008A7081">
        <w:tc>
          <w:tcPr>
            <w:tcW w:w="5125" w:type="dxa"/>
            <w:gridSpan w:val="2"/>
          </w:tcPr>
          <w:p w14:paraId="602DC480" w14:textId="40DCEF8F" w:rsidR="008A7081" w:rsidRDefault="008A7081">
            <w:r>
              <w:t>Destinatario:</w:t>
            </w:r>
          </w:p>
        </w:tc>
        <w:tc>
          <w:tcPr>
            <w:tcW w:w="5665" w:type="dxa"/>
            <w:gridSpan w:val="3"/>
          </w:tcPr>
          <w:p w14:paraId="56D8494D" w14:textId="43B849F4" w:rsidR="008A7081" w:rsidRDefault="00EB7674">
            <w:r>
              <w:t>Registro / Tono / Estilo:</w:t>
            </w:r>
          </w:p>
          <w:p w14:paraId="4280F0E7" w14:textId="77777777" w:rsidR="008A7081" w:rsidRDefault="008A7081"/>
          <w:p w14:paraId="67A6B744" w14:textId="77777777" w:rsidR="008A7081" w:rsidRDefault="008A7081"/>
        </w:tc>
      </w:tr>
      <w:tr w:rsidR="008A7081" w14:paraId="37696699" w14:textId="77777777" w:rsidTr="00A2161C">
        <w:tc>
          <w:tcPr>
            <w:tcW w:w="10790" w:type="dxa"/>
            <w:gridSpan w:val="5"/>
          </w:tcPr>
          <w:p w14:paraId="60361D8F" w14:textId="787B87BA" w:rsidR="008A7081" w:rsidRDefault="008A7081">
            <w:r>
              <w:t>Propósito comunicativo:</w:t>
            </w:r>
          </w:p>
          <w:p w14:paraId="1718EC5E" w14:textId="77777777" w:rsidR="008A7081" w:rsidRDefault="008A7081"/>
          <w:p w14:paraId="32308E78" w14:textId="77777777" w:rsidR="00875DA9" w:rsidRDefault="00875DA9"/>
          <w:p w14:paraId="0BD64D8A" w14:textId="77777777" w:rsidR="008A7081" w:rsidRDefault="008A7081"/>
        </w:tc>
      </w:tr>
      <w:tr w:rsidR="008A7081" w14:paraId="31D80BDE" w14:textId="77777777" w:rsidTr="008A7081">
        <w:trPr>
          <w:trHeight w:val="242"/>
        </w:trPr>
        <w:tc>
          <w:tcPr>
            <w:tcW w:w="10790" w:type="dxa"/>
            <w:gridSpan w:val="5"/>
          </w:tcPr>
          <w:p w14:paraId="6191CFA6" w14:textId="77777777" w:rsidR="008A7081" w:rsidRDefault="008A7081" w:rsidP="008A7081">
            <w:pPr>
              <w:jc w:val="center"/>
            </w:pPr>
            <w:r>
              <w:t>Palabras o expresiones Nuevas y Su Significado:</w:t>
            </w:r>
          </w:p>
        </w:tc>
      </w:tr>
      <w:tr w:rsidR="008A7081" w14:paraId="7EBFBA31" w14:textId="77777777" w:rsidTr="00B60440">
        <w:trPr>
          <w:trHeight w:val="300"/>
        </w:trPr>
        <w:tc>
          <w:tcPr>
            <w:tcW w:w="4675" w:type="dxa"/>
          </w:tcPr>
          <w:p w14:paraId="484C0117" w14:textId="4BDEC8BD" w:rsidR="008A7081" w:rsidRDefault="008A7081" w:rsidP="008A7081">
            <w:r>
              <w:t>1.</w:t>
            </w:r>
            <w:r w:rsidR="00203F14">
              <w:t xml:space="preserve"> </w:t>
            </w:r>
          </w:p>
        </w:tc>
        <w:tc>
          <w:tcPr>
            <w:tcW w:w="6115" w:type="dxa"/>
            <w:gridSpan w:val="4"/>
          </w:tcPr>
          <w:p w14:paraId="26D2A719" w14:textId="627DF7A4" w:rsidR="008A7081" w:rsidRDefault="008A7081" w:rsidP="008A7081">
            <w:r>
              <w:t>2.</w:t>
            </w:r>
            <w:r w:rsidR="00203F14">
              <w:t xml:space="preserve"> </w:t>
            </w:r>
          </w:p>
          <w:p w14:paraId="7A613874" w14:textId="77777777" w:rsidR="008A7081" w:rsidRDefault="008A7081" w:rsidP="008A7081"/>
        </w:tc>
      </w:tr>
      <w:tr w:rsidR="008A7081" w14:paraId="4E23F54E" w14:textId="77777777" w:rsidTr="00B60440">
        <w:trPr>
          <w:trHeight w:val="300"/>
        </w:trPr>
        <w:tc>
          <w:tcPr>
            <w:tcW w:w="4675" w:type="dxa"/>
          </w:tcPr>
          <w:p w14:paraId="1C56D3FA" w14:textId="77777777" w:rsidR="008A7081" w:rsidRDefault="008A7081" w:rsidP="008A7081">
            <w:r>
              <w:t>Significado:</w:t>
            </w:r>
          </w:p>
          <w:p w14:paraId="4A0EE022" w14:textId="77777777" w:rsidR="008A7081" w:rsidRDefault="008A7081" w:rsidP="008A7081"/>
          <w:p w14:paraId="37B948AD" w14:textId="77777777" w:rsidR="008A7081" w:rsidRDefault="008A7081" w:rsidP="008A7081"/>
          <w:p w14:paraId="5A25E3E5" w14:textId="6046CF8E" w:rsidR="008A7081" w:rsidRDefault="008A7081" w:rsidP="008A7081"/>
          <w:p w14:paraId="179576D2" w14:textId="5BFC0FE8" w:rsidR="00CA5EF2" w:rsidRDefault="00CA5EF2" w:rsidP="008A7081"/>
          <w:p w14:paraId="6FFB2B45" w14:textId="77777777" w:rsidR="00CA5EF2" w:rsidRDefault="00CA5EF2" w:rsidP="008A7081"/>
          <w:p w14:paraId="7AA4BA3B" w14:textId="77777777" w:rsidR="00875DA9" w:rsidRDefault="00875DA9" w:rsidP="008A7081"/>
          <w:p w14:paraId="1C8954CF" w14:textId="77777777" w:rsidR="008A7081" w:rsidRDefault="008A7081" w:rsidP="008A7081"/>
        </w:tc>
        <w:tc>
          <w:tcPr>
            <w:tcW w:w="6115" w:type="dxa"/>
            <w:gridSpan w:val="4"/>
          </w:tcPr>
          <w:p w14:paraId="5B8747EA" w14:textId="77777777" w:rsidR="008A7081" w:rsidRDefault="008A7081" w:rsidP="008A7081">
            <w:r>
              <w:t>Significado:</w:t>
            </w:r>
          </w:p>
          <w:p w14:paraId="6FDEB71E" w14:textId="77777777" w:rsidR="008A7081" w:rsidRDefault="008A7081" w:rsidP="008A7081"/>
        </w:tc>
      </w:tr>
      <w:tr w:rsidR="008A7081" w14:paraId="00AA6C84" w14:textId="77777777" w:rsidTr="00B60440">
        <w:trPr>
          <w:trHeight w:val="300"/>
        </w:trPr>
        <w:tc>
          <w:tcPr>
            <w:tcW w:w="4675" w:type="dxa"/>
          </w:tcPr>
          <w:p w14:paraId="54869178" w14:textId="45DB9F9A" w:rsidR="008A7081" w:rsidRDefault="008A7081" w:rsidP="008A7081">
            <w:r>
              <w:t>3.</w:t>
            </w:r>
            <w:r w:rsidR="00203F14">
              <w:t xml:space="preserve"> </w:t>
            </w:r>
          </w:p>
        </w:tc>
        <w:tc>
          <w:tcPr>
            <w:tcW w:w="6115" w:type="dxa"/>
            <w:gridSpan w:val="4"/>
          </w:tcPr>
          <w:p w14:paraId="49878428" w14:textId="7C7FEC8D" w:rsidR="008A7081" w:rsidRDefault="008A7081" w:rsidP="008A7081">
            <w:r>
              <w:t>4.</w:t>
            </w:r>
            <w:r w:rsidR="00203F14">
              <w:t xml:space="preserve"> </w:t>
            </w:r>
          </w:p>
          <w:p w14:paraId="6EE5CB05" w14:textId="77777777" w:rsidR="008A7081" w:rsidRDefault="008A7081" w:rsidP="008A7081"/>
        </w:tc>
      </w:tr>
      <w:tr w:rsidR="008A7081" w14:paraId="434ED4B7" w14:textId="77777777" w:rsidTr="00B60440">
        <w:trPr>
          <w:trHeight w:val="300"/>
        </w:trPr>
        <w:tc>
          <w:tcPr>
            <w:tcW w:w="4675" w:type="dxa"/>
          </w:tcPr>
          <w:p w14:paraId="2511B46F" w14:textId="77777777" w:rsidR="008A7081" w:rsidRDefault="008A7081" w:rsidP="008A7081">
            <w:r>
              <w:t>Significado:</w:t>
            </w:r>
          </w:p>
          <w:p w14:paraId="3343CDCF" w14:textId="77777777" w:rsidR="008A7081" w:rsidRDefault="008A7081" w:rsidP="008A7081"/>
          <w:p w14:paraId="4B3B481E" w14:textId="77777777" w:rsidR="008A7081" w:rsidRDefault="008A7081" w:rsidP="008A7081"/>
          <w:p w14:paraId="3C4A74C9" w14:textId="77777777" w:rsidR="00875DA9" w:rsidRDefault="00875DA9" w:rsidP="008A7081"/>
          <w:p w14:paraId="0F6F28ED" w14:textId="72A844EF" w:rsidR="008A7081" w:rsidRDefault="008A7081" w:rsidP="008A7081"/>
          <w:p w14:paraId="2DE51944" w14:textId="4907210A" w:rsidR="00CA5EF2" w:rsidRDefault="00CA5EF2" w:rsidP="008A7081"/>
          <w:p w14:paraId="318B6695" w14:textId="4BEB35D3" w:rsidR="00CA5EF2" w:rsidRDefault="00CA5EF2" w:rsidP="008A7081"/>
          <w:p w14:paraId="197CB55F" w14:textId="77777777" w:rsidR="00CA5EF2" w:rsidRDefault="00CA5EF2" w:rsidP="008A7081"/>
          <w:p w14:paraId="3681C0C6" w14:textId="77777777" w:rsidR="008A7081" w:rsidRDefault="008A7081" w:rsidP="008A7081"/>
        </w:tc>
        <w:tc>
          <w:tcPr>
            <w:tcW w:w="6115" w:type="dxa"/>
            <w:gridSpan w:val="4"/>
            <w:tcBorders>
              <w:bottom w:val="single" w:sz="4" w:space="0" w:color="auto"/>
            </w:tcBorders>
          </w:tcPr>
          <w:p w14:paraId="2ACD3A02" w14:textId="77777777" w:rsidR="008A7081" w:rsidRDefault="008A7081" w:rsidP="008A7081">
            <w:r>
              <w:lastRenderedPageBreak/>
              <w:t>Significado:</w:t>
            </w:r>
          </w:p>
          <w:p w14:paraId="1E371C8B" w14:textId="77777777" w:rsidR="008A7081" w:rsidRDefault="008A7081" w:rsidP="008A7081"/>
        </w:tc>
      </w:tr>
      <w:tr w:rsidR="008A7081" w14:paraId="622E103B" w14:textId="77777777" w:rsidTr="00B60440">
        <w:trPr>
          <w:trHeight w:val="300"/>
        </w:trPr>
        <w:tc>
          <w:tcPr>
            <w:tcW w:w="4675" w:type="dxa"/>
          </w:tcPr>
          <w:p w14:paraId="1FBEE662" w14:textId="77777777" w:rsidR="008A7081" w:rsidRDefault="008A7081" w:rsidP="008A7081">
            <w:r>
              <w:t>5.</w:t>
            </w:r>
            <w:r w:rsidR="00203F14">
              <w:t xml:space="preserve"> </w:t>
            </w:r>
          </w:p>
          <w:p w14:paraId="2B787299" w14:textId="1F306C7E" w:rsidR="00116B4C" w:rsidRDefault="00116B4C" w:rsidP="008A7081"/>
        </w:tc>
        <w:tc>
          <w:tcPr>
            <w:tcW w:w="6115" w:type="dxa"/>
            <w:gridSpan w:val="4"/>
            <w:shd w:val="clear" w:color="auto" w:fill="auto"/>
          </w:tcPr>
          <w:p w14:paraId="46D13012" w14:textId="25CC6728" w:rsidR="008A7081" w:rsidRDefault="007945BE" w:rsidP="008A7081">
            <w:r>
              <w:t>6.</w:t>
            </w:r>
            <w:r w:rsidR="00203F14">
              <w:t xml:space="preserve"> </w:t>
            </w:r>
          </w:p>
        </w:tc>
      </w:tr>
      <w:tr w:rsidR="008A7081" w14:paraId="1D119FE5" w14:textId="77777777" w:rsidTr="00B60440">
        <w:trPr>
          <w:trHeight w:val="1502"/>
        </w:trPr>
        <w:tc>
          <w:tcPr>
            <w:tcW w:w="4675" w:type="dxa"/>
          </w:tcPr>
          <w:p w14:paraId="1C31A4A4" w14:textId="77777777" w:rsidR="008A7081" w:rsidRDefault="008A7081" w:rsidP="008A7081">
            <w:r>
              <w:t>Significado:</w:t>
            </w:r>
          </w:p>
          <w:p w14:paraId="3785EF10" w14:textId="77777777" w:rsidR="008A7081" w:rsidRDefault="008A7081" w:rsidP="008A7081"/>
          <w:p w14:paraId="2830F73B" w14:textId="77777777" w:rsidR="008A7081" w:rsidRDefault="008A7081" w:rsidP="008A7081"/>
          <w:p w14:paraId="798951AB" w14:textId="314EA6E9" w:rsidR="00875DA9" w:rsidRDefault="00875DA9" w:rsidP="008A7081"/>
          <w:p w14:paraId="31660599" w14:textId="31F186F7" w:rsidR="00CA5EF2" w:rsidRDefault="00CA5EF2" w:rsidP="008A7081"/>
          <w:p w14:paraId="19D3770B" w14:textId="77777777" w:rsidR="00CA5EF2" w:rsidRDefault="00CA5EF2" w:rsidP="008A7081"/>
          <w:p w14:paraId="240F1904" w14:textId="77777777" w:rsidR="008A7081" w:rsidRDefault="008A7081" w:rsidP="008A7081"/>
          <w:p w14:paraId="723F66B9" w14:textId="77777777" w:rsidR="008A7081" w:rsidRDefault="008A7081" w:rsidP="008A7081"/>
        </w:tc>
        <w:tc>
          <w:tcPr>
            <w:tcW w:w="6115" w:type="dxa"/>
            <w:gridSpan w:val="4"/>
            <w:shd w:val="clear" w:color="auto" w:fill="auto"/>
          </w:tcPr>
          <w:p w14:paraId="0554B0DC" w14:textId="26EB8627" w:rsidR="008A7081" w:rsidRDefault="007945BE" w:rsidP="008A7081">
            <w:r>
              <w:t>Significado:</w:t>
            </w:r>
          </w:p>
        </w:tc>
      </w:tr>
      <w:tr w:rsidR="008A7081" w14:paraId="6FFCAF66" w14:textId="77777777" w:rsidTr="00A41AE9">
        <w:trPr>
          <w:trHeight w:val="300"/>
        </w:trPr>
        <w:tc>
          <w:tcPr>
            <w:tcW w:w="10790" w:type="dxa"/>
            <w:gridSpan w:val="5"/>
          </w:tcPr>
          <w:p w14:paraId="482FE1F8" w14:textId="47B83A0B" w:rsidR="008A7081" w:rsidRDefault="008A7081" w:rsidP="00875DA9">
            <w:pPr>
              <w:jc w:val="center"/>
            </w:pPr>
            <w:r>
              <w:t>Palabras o Expresiones esenciales para comprender el texto:</w:t>
            </w:r>
            <w:r w:rsidR="00203F14">
              <w:t xml:space="preserve"> </w:t>
            </w:r>
          </w:p>
        </w:tc>
      </w:tr>
      <w:tr w:rsidR="008A7081" w14:paraId="17067FBB" w14:textId="77777777" w:rsidTr="00B60440">
        <w:trPr>
          <w:trHeight w:val="260"/>
        </w:trPr>
        <w:tc>
          <w:tcPr>
            <w:tcW w:w="4675" w:type="dxa"/>
          </w:tcPr>
          <w:p w14:paraId="4BE1C0C2" w14:textId="77777777" w:rsidR="00875DA9" w:rsidRDefault="00875DA9" w:rsidP="008A7081"/>
          <w:p w14:paraId="2EACB11D" w14:textId="77777777" w:rsidR="008A7081" w:rsidRDefault="008A7081" w:rsidP="008A7081">
            <w:r>
              <w:t>1.</w:t>
            </w:r>
          </w:p>
          <w:p w14:paraId="321368D2" w14:textId="77777777" w:rsidR="008A7081" w:rsidRDefault="008A7081" w:rsidP="008A7081"/>
          <w:p w14:paraId="2DA91E7A" w14:textId="77777777" w:rsidR="008A7081" w:rsidRDefault="008A7081" w:rsidP="008A7081">
            <w:r>
              <w:t>2.</w:t>
            </w:r>
          </w:p>
          <w:p w14:paraId="4C02EE29" w14:textId="77777777" w:rsidR="008A7081" w:rsidRDefault="008A7081" w:rsidP="008A7081"/>
          <w:p w14:paraId="27776B72" w14:textId="77777777" w:rsidR="008A7081" w:rsidRDefault="008A7081" w:rsidP="008A7081">
            <w:r>
              <w:t>3.</w:t>
            </w:r>
          </w:p>
          <w:p w14:paraId="2B61B202" w14:textId="77777777" w:rsidR="00875DA9" w:rsidRDefault="00875DA9" w:rsidP="008A7081"/>
        </w:tc>
        <w:tc>
          <w:tcPr>
            <w:tcW w:w="6115" w:type="dxa"/>
            <w:gridSpan w:val="4"/>
          </w:tcPr>
          <w:p w14:paraId="5DF6B60A" w14:textId="77777777" w:rsidR="00875DA9" w:rsidRDefault="00875DA9" w:rsidP="008A7081"/>
          <w:p w14:paraId="5CB28A21" w14:textId="77777777" w:rsidR="008A7081" w:rsidRDefault="008A7081" w:rsidP="008A7081">
            <w:r>
              <w:t>4.</w:t>
            </w:r>
          </w:p>
          <w:p w14:paraId="4869EE6D" w14:textId="77777777" w:rsidR="008A7081" w:rsidRDefault="008A7081" w:rsidP="008A7081"/>
          <w:p w14:paraId="22ECAEA8" w14:textId="77777777" w:rsidR="008A7081" w:rsidRDefault="008A7081" w:rsidP="008A7081">
            <w:r>
              <w:t>5.</w:t>
            </w:r>
          </w:p>
          <w:p w14:paraId="6CF51B73" w14:textId="77777777" w:rsidR="008A7081" w:rsidRDefault="008A7081" w:rsidP="008A7081"/>
          <w:p w14:paraId="122B025E" w14:textId="77777777" w:rsidR="008A7081" w:rsidRDefault="008A7081" w:rsidP="008A7081">
            <w:r>
              <w:t>6.</w:t>
            </w:r>
          </w:p>
        </w:tc>
      </w:tr>
      <w:tr w:rsidR="008A7081" w14:paraId="7BF26003" w14:textId="77777777" w:rsidTr="003649EB">
        <w:trPr>
          <w:trHeight w:val="260"/>
        </w:trPr>
        <w:tc>
          <w:tcPr>
            <w:tcW w:w="10790" w:type="dxa"/>
            <w:gridSpan w:val="5"/>
          </w:tcPr>
          <w:p w14:paraId="6F5EE985" w14:textId="093B6C59" w:rsidR="008A7081" w:rsidRDefault="008A7081" w:rsidP="008A7081">
            <w:r>
              <w:t>Resumen</w:t>
            </w:r>
            <w:r w:rsidR="00664F8F">
              <w:t xml:space="preserve"> de 50 palabras:</w:t>
            </w:r>
          </w:p>
          <w:p w14:paraId="778BF0C4" w14:textId="21BDA289" w:rsidR="00875DA9" w:rsidRDefault="00875DA9" w:rsidP="008A7081"/>
          <w:p w14:paraId="4EA08B5C" w14:textId="77777777" w:rsidR="00875DA9" w:rsidRDefault="00875DA9" w:rsidP="008A7081"/>
          <w:p w14:paraId="000F2184" w14:textId="77777777" w:rsidR="00875DA9" w:rsidRDefault="00875DA9" w:rsidP="008A7081"/>
          <w:p w14:paraId="5F85774E" w14:textId="2796707D" w:rsidR="00875DA9" w:rsidRDefault="00875DA9" w:rsidP="008A7081"/>
          <w:p w14:paraId="51663477" w14:textId="58F796E4" w:rsidR="00B60440" w:rsidRDefault="00B60440" w:rsidP="008A7081"/>
          <w:p w14:paraId="2D64849E" w14:textId="0440686F" w:rsidR="00B60440" w:rsidRDefault="00B60440" w:rsidP="008A7081"/>
          <w:p w14:paraId="35F3254B" w14:textId="77777777" w:rsidR="00B60440" w:rsidRDefault="00B60440" w:rsidP="008A7081"/>
          <w:p w14:paraId="1E3EC794" w14:textId="77777777" w:rsidR="00875DA9" w:rsidRDefault="00875DA9" w:rsidP="008A7081"/>
          <w:p w14:paraId="697B2A84" w14:textId="77777777" w:rsidR="00875DA9" w:rsidRDefault="00875DA9" w:rsidP="008A7081"/>
          <w:p w14:paraId="67228C11" w14:textId="77777777" w:rsidR="00875DA9" w:rsidRDefault="00875DA9" w:rsidP="008A7081"/>
          <w:p w14:paraId="33645426" w14:textId="77777777" w:rsidR="00875DA9" w:rsidRDefault="00875DA9" w:rsidP="008A7081"/>
          <w:p w14:paraId="47D56F8E" w14:textId="77777777" w:rsidR="00875DA9" w:rsidRDefault="00875DA9" w:rsidP="008A7081"/>
          <w:p w14:paraId="622576BF" w14:textId="77777777" w:rsidR="00875DA9" w:rsidRDefault="00875DA9" w:rsidP="008A7081"/>
          <w:p w14:paraId="52496742" w14:textId="77777777" w:rsidR="00875DA9" w:rsidRDefault="00875DA9" w:rsidP="008A7081"/>
          <w:p w14:paraId="650B4211" w14:textId="053081DF" w:rsidR="00875DA9" w:rsidRPr="007945BE" w:rsidRDefault="007945BE" w:rsidP="008A7081">
            <w:pPr>
              <w:rPr>
                <w:sz w:val="20"/>
                <w:szCs w:val="20"/>
              </w:rPr>
            </w:pPr>
            <w:r w:rsidRPr="007945BE">
              <w:rPr>
                <w:sz w:val="20"/>
                <w:szCs w:val="20"/>
              </w:rPr>
              <w:t>(Añade otra hoja si necesitas más espacio)</w:t>
            </w:r>
          </w:p>
        </w:tc>
      </w:tr>
      <w:tr w:rsidR="008A7081" w14:paraId="6F2A0EFD" w14:textId="77777777" w:rsidTr="00875DA9">
        <w:trPr>
          <w:trHeight w:val="260"/>
        </w:trPr>
        <w:tc>
          <w:tcPr>
            <w:tcW w:w="10790" w:type="dxa"/>
            <w:gridSpan w:val="5"/>
          </w:tcPr>
          <w:p w14:paraId="7586396F" w14:textId="63A0E76D" w:rsidR="00875DA9" w:rsidRDefault="008A7081" w:rsidP="008A7081">
            <w:r>
              <w:t>Comentario</w:t>
            </w:r>
            <w:r w:rsidR="001F4A96">
              <w:t xml:space="preserve"> 100-150 palabras: </w:t>
            </w:r>
          </w:p>
          <w:p w14:paraId="39565774" w14:textId="77777777" w:rsidR="00875DA9" w:rsidRDefault="00875DA9" w:rsidP="008A7081"/>
          <w:p w14:paraId="4065C7FF" w14:textId="77777777" w:rsidR="00875DA9" w:rsidRDefault="00875DA9" w:rsidP="008A7081"/>
          <w:p w14:paraId="1BB646B9" w14:textId="4BEA8636" w:rsidR="00875DA9" w:rsidRDefault="00875DA9" w:rsidP="008A7081"/>
          <w:p w14:paraId="6BC13EF5" w14:textId="6F993A6E" w:rsidR="00B60440" w:rsidRDefault="00B60440" w:rsidP="008A7081"/>
          <w:p w14:paraId="3AC3ECD1" w14:textId="77777777" w:rsidR="00875DA9" w:rsidRDefault="00875DA9" w:rsidP="008A7081"/>
          <w:p w14:paraId="0960DDF4" w14:textId="77777777" w:rsidR="00875DA9" w:rsidRDefault="00875DA9" w:rsidP="008A7081"/>
          <w:p w14:paraId="642F8CD1" w14:textId="77777777" w:rsidR="00875DA9" w:rsidRDefault="00875DA9" w:rsidP="008A7081"/>
          <w:p w14:paraId="0F3A0A17" w14:textId="77777777" w:rsidR="00875DA9" w:rsidRDefault="00875DA9" w:rsidP="008A7081"/>
          <w:p w14:paraId="40A1D7DE" w14:textId="77777777" w:rsidR="00875DA9" w:rsidRDefault="00875DA9" w:rsidP="008A7081"/>
          <w:p w14:paraId="1BE32C61" w14:textId="77777777" w:rsidR="00875DA9" w:rsidRDefault="00875DA9" w:rsidP="008A7081"/>
          <w:p w14:paraId="752A38B6" w14:textId="77777777" w:rsidR="00875DA9" w:rsidRDefault="00875DA9" w:rsidP="008A7081"/>
          <w:p w14:paraId="6FCE9626" w14:textId="77777777" w:rsidR="00875DA9" w:rsidRDefault="00875DA9" w:rsidP="008A7081"/>
          <w:p w14:paraId="63632FB5" w14:textId="44C2D684" w:rsidR="00875DA9" w:rsidRDefault="007945BE" w:rsidP="008A7081">
            <w:r w:rsidRPr="007945BE">
              <w:rPr>
                <w:sz w:val="20"/>
                <w:szCs w:val="20"/>
              </w:rPr>
              <w:t>(Añade otra hoja si necesitas más espacio)</w:t>
            </w:r>
          </w:p>
        </w:tc>
      </w:tr>
    </w:tbl>
    <w:p w14:paraId="0D33F1CA" w14:textId="77777777" w:rsidR="00B60440" w:rsidRDefault="00B60440">
      <w:pPr>
        <w:rPr>
          <w:b/>
        </w:rPr>
      </w:pPr>
    </w:p>
    <w:p w14:paraId="460E3B97" w14:textId="77777777" w:rsidR="007B6DCD" w:rsidRDefault="007B6DCD">
      <w:pPr>
        <w:rPr>
          <w:b/>
        </w:rPr>
      </w:pPr>
    </w:p>
    <w:p w14:paraId="4563267F" w14:textId="77777777" w:rsidR="007B6DCD" w:rsidRDefault="007B6DCD">
      <w:pPr>
        <w:rPr>
          <w:b/>
        </w:rPr>
      </w:pPr>
    </w:p>
    <w:p w14:paraId="4ECD464D" w14:textId="340ECB38" w:rsidR="00CF50E4" w:rsidRDefault="00CF50E4" w:rsidP="007B6DCD">
      <w:pPr>
        <w:rPr>
          <w:b/>
        </w:rPr>
      </w:pPr>
    </w:p>
    <w:p w14:paraId="3696F59E" w14:textId="585972CF" w:rsidR="00CF50E4" w:rsidRDefault="00CF50E4" w:rsidP="007B6DCD">
      <w:pPr>
        <w:rPr>
          <w:b/>
        </w:rPr>
      </w:pPr>
    </w:p>
    <w:p w14:paraId="7A9642D1" w14:textId="718E4109" w:rsidR="00CF50E4" w:rsidRDefault="00CF50E4" w:rsidP="007B6DCD">
      <w:pPr>
        <w:rPr>
          <w:b/>
        </w:rPr>
      </w:pPr>
    </w:p>
    <w:p w14:paraId="7961F2DF" w14:textId="3DAF57E9" w:rsidR="00CF50E4" w:rsidRDefault="00CF50E4" w:rsidP="007B6DCD">
      <w:pPr>
        <w:rPr>
          <w:b/>
        </w:rPr>
      </w:pPr>
    </w:p>
    <w:p w14:paraId="0ACC6C13" w14:textId="5F5AD3FE" w:rsidR="00CF50E4" w:rsidRDefault="00CF50E4" w:rsidP="007B6DCD">
      <w:pPr>
        <w:rPr>
          <w:b/>
        </w:rPr>
      </w:pPr>
    </w:p>
    <w:p w14:paraId="3A838EDE" w14:textId="640C9B16" w:rsidR="00CF50E4" w:rsidRDefault="00CF50E4" w:rsidP="007B6DCD">
      <w:pPr>
        <w:rPr>
          <w:b/>
        </w:rPr>
      </w:pPr>
    </w:p>
    <w:p w14:paraId="52A67CEC" w14:textId="58135315" w:rsidR="00CF50E4" w:rsidRDefault="00CF50E4" w:rsidP="007B6DCD">
      <w:pPr>
        <w:rPr>
          <w:b/>
        </w:rPr>
      </w:pPr>
    </w:p>
    <w:p w14:paraId="7867354D" w14:textId="2A74C1A9" w:rsidR="00CF50E4" w:rsidRDefault="00CF50E4" w:rsidP="007B6DCD">
      <w:pPr>
        <w:rPr>
          <w:b/>
        </w:rPr>
      </w:pPr>
    </w:p>
    <w:p w14:paraId="5C363F71" w14:textId="282CC418" w:rsidR="00CF50E4" w:rsidRDefault="00CF50E4" w:rsidP="007B6DCD">
      <w:pPr>
        <w:rPr>
          <w:b/>
        </w:rPr>
      </w:pPr>
    </w:p>
    <w:p w14:paraId="586B91BA" w14:textId="31C27193" w:rsidR="00CF50E4" w:rsidRDefault="00CF50E4" w:rsidP="007B6DCD">
      <w:pPr>
        <w:rPr>
          <w:b/>
        </w:rPr>
      </w:pPr>
    </w:p>
    <w:p w14:paraId="0B8BE88D" w14:textId="11651C07" w:rsidR="00CF50E4" w:rsidRDefault="00CF50E4" w:rsidP="007B6DCD">
      <w:pPr>
        <w:rPr>
          <w:b/>
        </w:rPr>
      </w:pPr>
    </w:p>
    <w:p w14:paraId="6EF0F1DC" w14:textId="2C7B8367" w:rsidR="00CF50E4" w:rsidRDefault="00CF50E4" w:rsidP="007B6DCD">
      <w:pPr>
        <w:rPr>
          <w:b/>
        </w:rPr>
      </w:pPr>
    </w:p>
    <w:p w14:paraId="196CD146" w14:textId="7EA52F83" w:rsidR="00CF50E4" w:rsidRDefault="00CF50E4" w:rsidP="007B6DCD">
      <w:pPr>
        <w:rPr>
          <w:b/>
        </w:rPr>
      </w:pPr>
    </w:p>
    <w:p w14:paraId="221CA090" w14:textId="3F488469" w:rsidR="00CF50E4" w:rsidRDefault="00CF50E4" w:rsidP="007B6DCD">
      <w:pPr>
        <w:rPr>
          <w:b/>
        </w:rPr>
      </w:pPr>
    </w:p>
    <w:p w14:paraId="130AC001" w14:textId="1E74AF92" w:rsidR="00CF50E4" w:rsidRDefault="00CF50E4" w:rsidP="007B6DCD">
      <w:pPr>
        <w:rPr>
          <w:b/>
        </w:rPr>
      </w:pPr>
    </w:p>
    <w:p w14:paraId="7D803945" w14:textId="3B2205FA" w:rsidR="00CF50E4" w:rsidRDefault="00CF50E4" w:rsidP="007B6DCD">
      <w:pPr>
        <w:rPr>
          <w:b/>
        </w:rPr>
      </w:pPr>
    </w:p>
    <w:p w14:paraId="234C0FAE" w14:textId="3802411B" w:rsidR="00CF50E4" w:rsidRDefault="00CF50E4" w:rsidP="007B6DCD">
      <w:pPr>
        <w:rPr>
          <w:b/>
        </w:rPr>
      </w:pPr>
    </w:p>
    <w:p w14:paraId="498879CE" w14:textId="13B5BB3D" w:rsidR="00CF50E4" w:rsidRDefault="00CF50E4" w:rsidP="007B6DCD">
      <w:pPr>
        <w:rPr>
          <w:b/>
        </w:rPr>
      </w:pPr>
    </w:p>
    <w:p w14:paraId="1DC5AE61" w14:textId="536D71F6" w:rsidR="00882A46" w:rsidRPr="00CF50E4" w:rsidRDefault="00882A46">
      <w:pPr>
        <w:rPr>
          <w:rFonts w:asciiTheme="majorHAnsi" w:eastAsiaTheme="majorEastAsia" w:hAnsiTheme="majorHAnsi" w:cstheme="majorBidi"/>
          <w:b/>
          <w:bCs/>
          <w:i/>
          <w:iCs/>
          <w:color w:val="ED7D31" w:themeColor="accent2"/>
          <w:bdr w:val="single" w:sz="18" w:space="0" w:color="FBE4D5" w:themeColor="accent2" w:themeTint="33"/>
          <w:shd w:val="clear" w:color="auto" w:fill="FBE4D5" w:themeFill="accent2" w:themeFillTint="33"/>
        </w:rPr>
      </w:pPr>
    </w:p>
    <w:sectPr w:rsidR="00882A46" w:rsidRPr="00CF50E4" w:rsidSect="00B60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63AD4"/>
    <w:multiLevelType w:val="hybridMultilevel"/>
    <w:tmpl w:val="33C8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1"/>
    <w:rsid w:val="000B568D"/>
    <w:rsid w:val="00116B4C"/>
    <w:rsid w:val="00163AA1"/>
    <w:rsid w:val="001F4A96"/>
    <w:rsid w:val="00203F14"/>
    <w:rsid w:val="002653D6"/>
    <w:rsid w:val="00282CC9"/>
    <w:rsid w:val="00287697"/>
    <w:rsid w:val="002C23EA"/>
    <w:rsid w:val="0031667D"/>
    <w:rsid w:val="0036268C"/>
    <w:rsid w:val="0039223D"/>
    <w:rsid w:val="00542064"/>
    <w:rsid w:val="005E32BD"/>
    <w:rsid w:val="00664F8F"/>
    <w:rsid w:val="006E4A26"/>
    <w:rsid w:val="0070127D"/>
    <w:rsid w:val="00753D95"/>
    <w:rsid w:val="0076009D"/>
    <w:rsid w:val="007945BE"/>
    <w:rsid w:val="007B6DCD"/>
    <w:rsid w:val="008541B2"/>
    <w:rsid w:val="00875DA9"/>
    <w:rsid w:val="00882A46"/>
    <w:rsid w:val="008A7081"/>
    <w:rsid w:val="008B2C0B"/>
    <w:rsid w:val="00983057"/>
    <w:rsid w:val="009E4DFB"/>
    <w:rsid w:val="00A37F09"/>
    <w:rsid w:val="00AB52F1"/>
    <w:rsid w:val="00AC27F4"/>
    <w:rsid w:val="00AF596B"/>
    <w:rsid w:val="00B60440"/>
    <w:rsid w:val="00CA5EF2"/>
    <w:rsid w:val="00CF50E4"/>
    <w:rsid w:val="00E1753D"/>
    <w:rsid w:val="00E72CAA"/>
    <w:rsid w:val="00EB7674"/>
    <w:rsid w:val="00E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1A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C134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53D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uiPriority w:val="31"/>
    <w:qFormat/>
    <w:rsid w:val="00753D95"/>
    <w:rPr>
      <w:i/>
      <w:iCs/>
      <w:smallCaps/>
      <w:color w:val="ED7D31" w:themeColor="accent2"/>
      <w:u w:color="ED7D31" w:themeColor="accent2"/>
    </w:rPr>
  </w:style>
  <w:style w:type="character" w:styleId="Emphasis">
    <w:name w:val="Emphasis"/>
    <w:uiPriority w:val="20"/>
    <w:qFormat/>
    <w:rsid w:val="00CF50E4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ListParagraph">
    <w:name w:val="List Paragraph"/>
    <w:basedOn w:val="Normal"/>
    <w:uiPriority w:val="34"/>
    <w:qFormat/>
    <w:rsid w:val="00664F8F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70e3eb8-2c6e-4173-8601-803ae60d320b" xsi:nil="true"/>
    <Owner xmlns="470e3eb8-2c6e-4173-8601-803ae60d320b">
      <UserInfo>
        <DisplayName/>
        <AccountId xsi:nil="true"/>
        <AccountType/>
      </UserInfo>
    </Owner>
    <Teachers xmlns="470e3eb8-2c6e-4173-8601-803ae60d320b">
      <UserInfo>
        <DisplayName/>
        <AccountId xsi:nil="true"/>
        <AccountType/>
      </UserInfo>
    </Teachers>
    <Is_Collaboration_Space_Locked xmlns="470e3eb8-2c6e-4173-8601-803ae60d320b" xsi:nil="true"/>
    <NotebookType xmlns="470e3eb8-2c6e-4173-8601-803ae60d320b" xsi:nil="true"/>
    <Students xmlns="470e3eb8-2c6e-4173-8601-803ae60d320b">
      <UserInfo>
        <DisplayName/>
        <AccountId xsi:nil="true"/>
        <AccountType/>
      </UserInfo>
    </Students>
    <DefaultSectionNames xmlns="470e3eb8-2c6e-4173-8601-803ae60d320b" xsi:nil="true"/>
    <Self_Registration_Enabled xmlns="470e3eb8-2c6e-4173-8601-803ae60d320b" xsi:nil="true"/>
    <AppVersion xmlns="470e3eb8-2c6e-4173-8601-803ae60d320b" xsi:nil="true"/>
    <Student_Groups xmlns="470e3eb8-2c6e-4173-8601-803ae60d320b">
      <UserInfo>
        <DisplayName/>
        <AccountId xsi:nil="true"/>
        <AccountType/>
      </UserInfo>
    </Student_Groups>
    <Invited_Teachers xmlns="470e3eb8-2c6e-4173-8601-803ae60d320b" xsi:nil="true"/>
    <Has_Teacher_Only_SectionGroup xmlns="470e3eb8-2c6e-4173-8601-803ae60d320b" xsi:nil="true"/>
    <Templates xmlns="470e3eb8-2c6e-4173-8601-803ae60d320b" xsi:nil="true"/>
    <CultureName xmlns="470e3eb8-2c6e-4173-8601-803ae60d320b" xsi:nil="true"/>
    <Invited_Students xmlns="470e3eb8-2c6e-4173-8601-803ae60d320b" xsi:nil="true"/>
    <_ip_UnifiedCompliancePolicyUIAction xmlns="http://schemas.microsoft.com/sharepoint/v3" xsi:nil="true"/>
    <_activity xmlns="470e3eb8-2c6e-4173-8601-803ae60d320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5" ma:contentTypeDescription="Create a new document." ma:contentTypeScope="" ma:versionID="46640c623040339976f58c62c4d49deb">
  <xsd:schema xmlns:xsd="http://www.w3.org/2001/XMLSchema" xmlns:xs="http://www.w3.org/2001/XMLSchema" xmlns:p="http://schemas.microsoft.com/office/2006/metadata/properties" xmlns:ns1="http://schemas.microsoft.com/sharepoint/v3" xmlns:ns3="bfa61328-a57b-4abf-9956-9c179249eabe" xmlns:ns4="470e3eb8-2c6e-4173-8601-803ae60d320b" targetNamespace="http://schemas.microsoft.com/office/2006/metadata/properties" ma:root="true" ma:fieldsID="6543cc2b9df86f475b730ebed8a7dddc" ns1:_="" ns3:_="" ns4:_="">
    <xsd:import namespace="http://schemas.microsoft.com/sharepoint/v3"/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E7398F-F0E4-41B1-BC42-26D2510BBBC1}">
  <ds:schemaRefs>
    <ds:schemaRef ds:uri="http://schemas.microsoft.com/office/2006/metadata/properties"/>
    <ds:schemaRef ds:uri="http://schemas.microsoft.com/office/infopath/2007/PartnerControls"/>
    <ds:schemaRef ds:uri="470e3eb8-2c6e-4173-8601-803ae60d32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8ECB72-7F7D-471E-B8F9-8B2B05FFF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218B2-A7FD-40AD-910F-B6E122A49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04481-0212-4F03-A971-A3381667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 Alvaro</dc:creator>
  <cp:keywords/>
  <dc:description/>
  <cp:lastModifiedBy>Bonkowski Andrea</cp:lastModifiedBy>
  <cp:revision>8</cp:revision>
  <cp:lastPrinted>2020-09-14T10:37:00Z</cp:lastPrinted>
  <dcterms:created xsi:type="dcterms:W3CDTF">2024-05-21T12:44:00Z</dcterms:created>
  <dcterms:modified xsi:type="dcterms:W3CDTF">2024-05-21T12:50:00Z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